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C6EA6" w14:textId="33CDAE7F" w:rsidR="00A15D5D" w:rsidRDefault="00A15D5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T.C. Kocaeli Üniversitesi</w:t>
      </w:r>
    </w:p>
    <w:p w14:paraId="61F07D83" w14:textId="77777777" w:rsidR="001F40BD" w:rsidRPr="0017584E" w:rsidRDefault="001F40B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 w:rsidRPr="0017584E"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 xml:space="preserve">Fen Bilimleri Enstitüsü </w:t>
      </w:r>
    </w:p>
    <w:p w14:paraId="620BF2F6" w14:textId="77777777" w:rsidR="001F40BD" w:rsidRPr="0017584E" w:rsidRDefault="00020860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………………………… Anabilim Dalı</w:t>
      </w:r>
    </w:p>
    <w:p w14:paraId="7F74B189" w14:textId="2CBEAFF0" w:rsidR="001F40BD" w:rsidRPr="0017584E" w:rsidRDefault="00A15D5D" w:rsidP="00A15D5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tr-TR"/>
        </w:rPr>
        <w:t>LİSANSÜSTÜ YENİ DERS ÖNERİ FORMU</w:t>
      </w:r>
    </w:p>
    <w:tbl>
      <w:tblPr>
        <w:tblW w:w="9822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7E7E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75"/>
      </w:tblGrid>
      <w:tr w:rsidR="001F40BD" w:rsidRPr="0017584E" w14:paraId="0CAC7043" w14:textId="77777777" w:rsidTr="00EA3C3C">
        <w:trPr>
          <w:trHeight w:val="254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E"/>
            <w:vAlign w:val="center"/>
          </w:tcPr>
          <w:tbl>
            <w:tblPr>
              <w:tblW w:w="9799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2577"/>
              <w:gridCol w:w="1290"/>
              <w:gridCol w:w="1288"/>
              <w:gridCol w:w="2579"/>
            </w:tblGrid>
            <w:tr w:rsidR="001F40BD" w:rsidRPr="0017584E" w14:paraId="1B1115D7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ACBE3BC" w14:textId="77777777" w:rsidR="001F40BD" w:rsidRPr="0017584E" w:rsidRDefault="001F40BD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AEC6CA7" w14:textId="77777777" w:rsidR="001F40BD" w:rsidRPr="0017584E" w:rsidRDefault="001F40BD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b/>
                      <w:color w:val="000000"/>
                      <w:szCs w:val="20"/>
                      <w:lang w:eastAsia="tr-TR"/>
                    </w:rPr>
                  </w:pPr>
                </w:p>
              </w:tc>
            </w:tr>
            <w:tr w:rsidR="00A15D5D" w:rsidRPr="0017584E" w14:paraId="2D667818" w14:textId="77777777" w:rsidTr="00632196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97FA468" w14:textId="77777777" w:rsidR="00A15D5D" w:rsidRPr="0017584E" w:rsidRDefault="00A15D5D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Dersin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Düzeyi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E15AC81" w14:textId="56AE95E4" w:rsidR="00A15D5D" w:rsidRPr="0017584E" w:rsidRDefault="00A15D5D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Yüksek Lisans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0D318AD" w14:textId="02B93D6C" w:rsidR="00A15D5D" w:rsidRPr="0017584E" w:rsidRDefault="00A15D5D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Doktora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</w:tr>
            <w:tr w:rsidR="00A15D5D" w:rsidRPr="0017584E" w14:paraId="54FBA331" w14:textId="77777777" w:rsidTr="00632196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F1A02FD" w14:textId="77777777" w:rsidR="00A15D5D" w:rsidRPr="0017584E" w:rsidRDefault="00A15D5D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Türü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18FC529" w14:textId="1858CB93" w:rsidR="00A15D5D" w:rsidRDefault="00A15D5D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Zorunlu Ders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3F18EAF" w14:textId="623EA550" w:rsidR="00A15D5D" w:rsidRDefault="00A15D5D" w:rsidP="001220F8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Seçmeli Ders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</w:tr>
            <w:tr w:rsidR="00632196" w:rsidRPr="0017584E" w14:paraId="71A5F2E6" w14:textId="77777777" w:rsidTr="00632196">
              <w:trPr>
                <w:trHeight w:val="161"/>
              </w:trPr>
              <w:tc>
                <w:tcPr>
                  <w:tcW w:w="1054" w:type="pct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54B083EA" w14:textId="77777777" w:rsidR="00632196" w:rsidRDefault="00632196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Öneri Gerekçesi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CE60560" w14:textId="38C6EC4A" w:rsidR="00632196" w:rsidRDefault="00632196" w:rsidP="0063219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Yeni Öneri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)                              </w:t>
                  </w:r>
                </w:p>
              </w:tc>
              <w:tc>
                <w:tcPr>
                  <w:tcW w:w="1973" w:type="pct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0D709C" w14:textId="40C0857D" w:rsidR="00632196" w:rsidRDefault="00632196" w:rsidP="0063219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Nedeni (Kod değişikliği/AKTS değişikliği vb.):</w:t>
                  </w:r>
                </w:p>
              </w:tc>
            </w:tr>
            <w:tr w:rsidR="00632196" w:rsidRPr="0017584E" w14:paraId="29016C63" w14:textId="77777777" w:rsidTr="00632196">
              <w:trPr>
                <w:trHeight w:val="160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8D430F3" w14:textId="77777777" w:rsidR="00632196" w:rsidRDefault="00632196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F66B6E4" w14:textId="426399FD" w:rsidR="00632196" w:rsidRDefault="00632196" w:rsidP="0063219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Güncelleme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)</w:t>
                  </w:r>
                </w:p>
              </w:tc>
              <w:tc>
                <w:tcPr>
                  <w:tcW w:w="1973" w:type="pct"/>
                  <w:gridSpan w:val="2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2830FC8" w14:textId="77777777" w:rsidR="00632196" w:rsidRDefault="00632196" w:rsidP="00A15D5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7B4688A0" w14:textId="77777777" w:rsidTr="00632196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6466DB" w14:textId="77777777" w:rsidR="008C41AF" w:rsidRDefault="008C41AF" w:rsidP="00FB0EBF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Katalogdaki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Dönem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i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1B40310" w14:textId="119DF6DB" w:rsidR="008C41AF" w:rsidRDefault="008C41AF" w:rsidP="008C41AF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Güz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4CA986E" w14:textId="73A7E288" w:rsidR="008C41AF" w:rsidRDefault="008C41AF" w:rsidP="00A65206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Bahar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</w:tr>
            <w:tr w:rsidR="008C41AF" w:rsidRPr="0017584E" w14:paraId="75BE6A7B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BF46C11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AKTS Kredisi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AE2B173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6A7A5DD8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507EB7E" w14:textId="77777777" w:rsidR="008C41AF" w:rsidRPr="0017584E" w:rsidRDefault="008C41AF" w:rsidP="00CC2F94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Kredisi 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BE20F86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01C4B144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36F2353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Teori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Saati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9AB0AA9" w14:textId="77777777" w:rsidR="008C41AF" w:rsidRPr="0017584E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1822EDAC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1D13632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Uygulama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Saati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2191AB9" w14:textId="77777777" w:rsidR="008C41AF" w:rsidRPr="0017584E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62226DDE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F049763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Laboratuvar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Saati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E30686A" w14:textId="77777777" w:rsidR="008C41AF" w:rsidRPr="0017584E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1C2C5C83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DDDC2CD" w14:textId="77777777" w:rsidR="008C41AF" w:rsidRPr="0017584E" w:rsidRDefault="008C41AF" w:rsidP="00CA1265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Öneren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Öğretim Üyesi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F87148E" w14:textId="77777777" w:rsidR="008C41AF" w:rsidRPr="0017584E" w:rsidRDefault="008C41AF" w:rsidP="00CA1265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                                                                                   </w:t>
                  </w:r>
                </w:p>
              </w:tc>
            </w:tr>
            <w:tr w:rsidR="008C41AF" w:rsidRPr="0017584E" w14:paraId="3EA616C0" w14:textId="77777777" w:rsidTr="00FF604E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CE5C7A8" w14:textId="77777777" w:rsidR="008C41AF" w:rsidRPr="0017584E" w:rsidRDefault="008C41AF" w:rsidP="00FF604E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Amacı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296F78" w14:textId="77777777" w:rsidR="008C41AF" w:rsidRPr="0017584E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5C25CDEA" w14:textId="77777777" w:rsidTr="00FF604E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4C39A85" w14:textId="77777777" w:rsidR="008C41AF" w:rsidRPr="0017584E" w:rsidRDefault="008C41AF" w:rsidP="00FF604E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Dersin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Öğrenim </w:t>
                  </w: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Çıktıları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F0BA0D4" w14:textId="77777777" w:rsidR="008C41AF" w:rsidRPr="0017584E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497106A2" w14:textId="77777777" w:rsidTr="00FF604E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1596F3D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İçeriği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F0D39D9" w14:textId="77777777" w:rsidR="008C41AF" w:rsidRPr="0017584E" w:rsidRDefault="008C41AF" w:rsidP="001F40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bCs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22A155E6" w14:textId="77777777" w:rsidTr="00844C8A">
              <w:trPr>
                <w:trHeight w:val="1297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01855AA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Önerilen Kaynaklar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09B01F3" w14:textId="77777777" w:rsidR="008C41AF" w:rsidRDefault="008C41AF" w:rsidP="00844C8A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1.</w:t>
                  </w:r>
                </w:p>
                <w:p w14:paraId="25A67AAE" w14:textId="77777777" w:rsidR="008C41AF" w:rsidRDefault="008C41AF" w:rsidP="00844C8A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2.</w:t>
                  </w:r>
                </w:p>
                <w:p w14:paraId="7EBD2FE9" w14:textId="77777777" w:rsidR="008C41AF" w:rsidRDefault="008C41AF" w:rsidP="00844C8A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3.</w:t>
                  </w:r>
                </w:p>
                <w:p w14:paraId="3AE40185" w14:textId="77777777" w:rsidR="008C41AF" w:rsidRDefault="008C41AF" w:rsidP="00844C8A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4.</w:t>
                  </w:r>
                </w:p>
                <w:p w14:paraId="581B192A" w14:textId="77777777" w:rsidR="008C41AF" w:rsidRPr="0017584E" w:rsidRDefault="008C41AF" w:rsidP="00844C8A">
                  <w:pPr>
                    <w:spacing w:before="38" w:after="38" w:line="240" w:lineRule="auto"/>
                    <w:ind w:left="284" w:right="40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>5.</w:t>
                  </w:r>
                </w:p>
              </w:tc>
            </w:tr>
            <w:tr w:rsidR="008C41AF" w:rsidRPr="0017584E" w14:paraId="070CEA02" w14:textId="77777777" w:rsidTr="00841153">
              <w:trPr>
                <w:trHeight w:val="567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26912C7" w14:textId="77777777" w:rsidR="008C41AF" w:rsidRPr="0017584E" w:rsidRDefault="008C41AF" w:rsidP="003C7672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Değerlendirme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Ölçütleri</w:t>
                  </w:r>
                </w:p>
              </w:tc>
              <w:tc>
                <w:tcPr>
                  <w:tcW w:w="131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FB9D18D" w14:textId="77777777" w:rsidR="008C41AF" w:rsidRDefault="008C41AF" w:rsidP="008411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Ara sınav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</w:t>
                  </w:r>
                </w:p>
                <w:p w14:paraId="00CD90F2" w14:textId="76A8F971" w:rsidR="008C41AF" w:rsidRDefault="008C41AF" w:rsidP="008411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Kısa sınav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                    </w:t>
                  </w:r>
                </w:p>
              </w:tc>
              <w:tc>
                <w:tcPr>
                  <w:tcW w:w="131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C8196AF" w14:textId="727EAD5C" w:rsidR="008C41AF" w:rsidRPr="0017584E" w:rsidRDefault="008C41AF" w:rsidP="00164A34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Ödev/Proje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          Yarıyıl sonu sınavı (  )         </w:t>
                  </w:r>
                </w:p>
              </w:tc>
              <w:tc>
                <w:tcPr>
                  <w:tcW w:w="131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EEA2150" w14:textId="785975EC" w:rsidR="008C41AF" w:rsidRPr="0017584E" w:rsidRDefault="008C41AF" w:rsidP="00164A34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Diğer (belirtiniz)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:</w:t>
                  </w:r>
                </w:p>
              </w:tc>
            </w:tr>
            <w:tr w:rsidR="008C41AF" w:rsidRPr="0017584E" w14:paraId="474F42EE" w14:textId="77777777" w:rsidTr="00281588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57A1071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Dersin Verildiği Dil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6D57DFF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</w:t>
                  </w:r>
                </w:p>
              </w:tc>
            </w:tr>
            <w:tr w:rsidR="008C41AF" w:rsidRPr="0017584E" w14:paraId="6742BF0F" w14:textId="77777777" w:rsidTr="00632196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6C76D24" w14:textId="77777777" w:rsidR="008C41AF" w:rsidRPr="0017584E" w:rsidRDefault="008C41AF" w:rsidP="009F5319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İçerik Çakışması Olan Ders(</w:t>
                  </w:r>
                  <w:proofErr w:type="spellStart"/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ler</w:t>
                  </w:r>
                  <w:proofErr w:type="spellEnd"/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)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BB2DF42" w14:textId="4856C505" w:rsidR="008C41AF" w:rsidRDefault="008C41AF" w:rsidP="008411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Yok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</w:t>
                  </w:r>
                </w:p>
                <w:p w14:paraId="673E8461" w14:textId="4CF41E6B" w:rsidR="008C41AF" w:rsidRDefault="008C41AF" w:rsidP="009F5319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4F21CAB" w14:textId="78328720" w:rsidR="008C41AF" w:rsidRPr="0017584E" w:rsidRDefault="008C41AF" w:rsidP="008411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Var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                                                           Ders/Derslerin Kodu:                                                                  Çakışma % Oranı:</w:t>
                  </w:r>
                </w:p>
              </w:tc>
            </w:tr>
            <w:tr w:rsidR="008C41AF" w:rsidRPr="0017584E" w14:paraId="0EC19D56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A894B8" w14:textId="77777777" w:rsidR="008C41AF" w:rsidRPr="0017584E" w:rsidRDefault="008C41AF" w:rsidP="003C7672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 Ders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 xml:space="preserve">İzlencesi 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C5E0A66" w14:textId="77777777" w:rsidR="008C41AF" w:rsidRPr="0017584E" w:rsidRDefault="008C41AF" w:rsidP="00081056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8C41AF" w:rsidRPr="0017584E" w14:paraId="39229103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4BD9B26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8F5CF67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78E60134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E21FDD2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2.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9136A68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0DC69FA5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AC9179C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3.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F9B8EEA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36A3DEF5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7E74181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4.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DC8AD0F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54BFF2BB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7AD33EC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5.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AADB32F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043A29A0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2CFD5E9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6.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A4E2DA6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2B318028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65B9D51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lastRenderedPageBreak/>
                    <w:t>7.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3AEFD20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6F972532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50E359B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8.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D2B4231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2AC2445E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47ACF60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9. 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72520B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6846FDFA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9C591DA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10.Hafta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B7951E1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000D52DF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8A467A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11.Hafta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1BE63F5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674A646C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A30F694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12.Hafta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37053C4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6C87D2BB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BFB8011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13.Hafta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A6CD72D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  <w:tr w:rsidR="008C41AF" w:rsidRPr="0017584E" w14:paraId="55E400C6" w14:textId="77777777" w:rsidTr="00FF604E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1AC33AA" w14:textId="77777777" w:rsidR="008C41AF" w:rsidRPr="0017584E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eastAsia="tr-TR"/>
                    </w:rPr>
                  </w:pPr>
                  <w:r w:rsidRPr="0017584E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eastAsia="tr-TR"/>
                    </w:rPr>
                    <w:t>14.Hafta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646D19B" w14:textId="77777777" w:rsidR="008C41AF" w:rsidRPr="0017584E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eastAsia="tr-TR"/>
                    </w:rPr>
                  </w:pPr>
                </w:p>
              </w:tc>
            </w:tr>
          </w:tbl>
          <w:p w14:paraId="26FE8120" w14:textId="77777777" w:rsidR="001F40BD" w:rsidRPr="0017584E" w:rsidRDefault="001F40BD" w:rsidP="001F40BD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3"/>
                <w:szCs w:val="13"/>
                <w:lang w:eastAsia="tr-TR"/>
              </w:rPr>
            </w:pPr>
          </w:p>
        </w:tc>
      </w:tr>
    </w:tbl>
    <w:p w14:paraId="4E5B6054" w14:textId="6F1F143A" w:rsidR="001F40BD" w:rsidRPr="0017584E" w:rsidRDefault="0065265F" w:rsidP="001F40BD">
      <w:pPr>
        <w:spacing w:before="0" w:after="0" w:line="240" w:lineRule="auto"/>
        <w:rPr>
          <w:rFonts w:cs="Arial"/>
        </w:rPr>
      </w:pPr>
      <w:r>
        <w:rPr>
          <w:rFonts w:cs="Arial"/>
        </w:rPr>
        <w:lastRenderedPageBreak/>
        <w:t>* Sınav haftası izlencede belirtilmeyecektir.</w:t>
      </w:r>
    </w:p>
    <w:p w14:paraId="2A705DA9" w14:textId="48C418AA" w:rsidR="00A15D5D" w:rsidRPr="00A15D5D" w:rsidRDefault="001F40B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</w:pPr>
      <w:r w:rsidRPr="0017584E">
        <w:rPr>
          <w:rFonts w:cs="Arial"/>
        </w:rPr>
        <w:br w:type="page"/>
      </w:r>
      <w:r w:rsidR="00A15D5D" w:rsidRPr="00A15D5D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T.C. </w:t>
      </w:r>
      <w:proofErr w:type="spellStart"/>
      <w:r w:rsidR="00A15D5D" w:rsidRPr="00A15D5D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>Kocaeli</w:t>
      </w:r>
      <w:proofErr w:type="spellEnd"/>
      <w:r w:rsidR="00A15D5D" w:rsidRPr="00A15D5D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 University</w:t>
      </w:r>
    </w:p>
    <w:p w14:paraId="228B53E1" w14:textId="33C5DD35" w:rsidR="001F40BD" w:rsidRPr="00020860" w:rsidRDefault="00020860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</w:pPr>
      <w:r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Graduate School of </w:t>
      </w:r>
      <w:r w:rsidR="001F40BD"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>Natural and Applied Sciences</w:t>
      </w:r>
    </w:p>
    <w:p w14:paraId="561D9EA7" w14:textId="77777777" w:rsidR="001F40BD" w:rsidRPr="00020860" w:rsidRDefault="001F40BD" w:rsidP="001F40BD">
      <w:pPr>
        <w:spacing w:before="75" w:after="75" w:line="240" w:lineRule="auto"/>
        <w:ind w:left="150" w:right="150"/>
        <w:jc w:val="center"/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</w:pPr>
      <w:r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 xml:space="preserve">Department of </w:t>
      </w:r>
      <w:r w:rsidR="00020860" w:rsidRPr="00020860">
        <w:rPr>
          <w:rFonts w:eastAsia="Times New Roman" w:cs="Arial"/>
          <w:b/>
          <w:bCs/>
          <w:color w:val="000000"/>
          <w:sz w:val="24"/>
          <w:szCs w:val="24"/>
          <w:lang w:val="en-US" w:eastAsia="tr-TR"/>
        </w:rPr>
        <w:t>…………………….</w:t>
      </w:r>
    </w:p>
    <w:p w14:paraId="495C442F" w14:textId="3CB34636" w:rsidR="001F40BD" w:rsidRPr="00A15D5D" w:rsidRDefault="00A15D5D" w:rsidP="00A15D5D">
      <w:pPr>
        <w:jc w:val="center"/>
        <w:rPr>
          <w:b/>
          <w:sz w:val="22"/>
          <w:lang w:val="en-US"/>
        </w:rPr>
      </w:pPr>
      <w:r w:rsidRPr="00721F7F">
        <w:rPr>
          <w:b/>
          <w:sz w:val="22"/>
          <w:lang w:val="en-US"/>
        </w:rPr>
        <w:t>NEW COURSE PROPOSAL</w:t>
      </w:r>
    </w:p>
    <w:tbl>
      <w:tblPr>
        <w:tblW w:w="9105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E7E7EE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75"/>
      </w:tblGrid>
      <w:tr w:rsidR="001F40BD" w:rsidRPr="00020860" w14:paraId="2FD176E6" w14:textId="77777777" w:rsidTr="00EA3C3C">
        <w:trPr>
          <w:trHeight w:val="15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E"/>
            <w:vAlign w:val="center"/>
          </w:tcPr>
          <w:tbl>
            <w:tblPr>
              <w:tblW w:w="9799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5"/>
              <w:gridCol w:w="2577"/>
              <w:gridCol w:w="1290"/>
              <w:gridCol w:w="1288"/>
              <w:gridCol w:w="2579"/>
            </w:tblGrid>
            <w:tr w:rsidR="001F40BD" w:rsidRPr="00020860" w14:paraId="2AF87601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3B09EE8" w14:textId="77777777" w:rsidR="001F40BD" w:rsidRPr="00020860" w:rsidRDefault="001F40BD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 Name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9CD1055" w14:textId="77777777" w:rsidR="001F40BD" w:rsidRPr="00020860" w:rsidRDefault="001F40BD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b/>
                      <w:color w:val="000000"/>
                      <w:szCs w:val="20"/>
                      <w:lang w:val="en-US" w:eastAsia="tr-TR"/>
                    </w:rPr>
                  </w:pPr>
                </w:p>
              </w:tc>
            </w:tr>
            <w:tr w:rsidR="00A301EB" w:rsidRPr="00020860" w14:paraId="27BEE68F" w14:textId="77777777" w:rsidTr="00A301EB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8D3D823" w14:textId="77777777" w:rsidR="00A301EB" w:rsidRPr="00020860" w:rsidRDefault="00A301E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 xml:space="preserve">Course 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Category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E30A63" w14:textId="7F643F6A" w:rsidR="00A301EB" w:rsidRPr="00020860" w:rsidRDefault="00A301E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Master of Science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) 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176D0A" w14:textId="43E1D4C5" w:rsidR="00A301EB" w:rsidRPr="00020860" w:rsidRDefault="00A301EB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Philosophy of Doctorate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)  </w:t>
                  </w:r>
                </w:p>
              </w:tc>
            </w:tr>
            <w:tr w:rsidR="00A301EB" w:rsidRPr="00020860" w14:paraId="43ABAFB9" w14:textId="77777777" w:rsidTr="00A301EB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19FD231" w14:textId="77777777" w:rsidR="00A301EB" w:rsidRPr="00020860" w:rsidRDefault="00A301E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</w:t>
                  </w:r>
                  <w:r w:rsidRPr="00966135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ourse Type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A27FF5" w14:textId="0C5226E7" w:rsidR="00A301EB" w:rsidRDefault="00A301E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Compulsory Course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) 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B4F7E43" w14:textId="46AB1714" w:rsidR="00A301EB" w:rsidRDefault="00A301EB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Elective Course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)  </w:t>
                  </w:r>
                </w:p>
              </w:tc>
            </w:tr>
            <w:tr w:rsidR="0098613B" w:rsidRPr="00020860" w14:paraId="5B1B6068" w14:textId="77777777" w:rsidTr="008A6329">
              <w:trPr>
                <w:trHeight w:val="161"/>
              </w:trPr>
              <w:tc>
                <w:tcPr>
                  <w:tcW w:w="1054" w:type="pct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vAlign w:val="center"/>
                </w:tcPr>
                <w:p w14:paraId="2C812ED0" w14:textId="77777777" w:rsidR="0098613B" w:rsidRDefault="0098613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Reason of the Proposal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984D7F8" w14:textId="6AF447D5" w:rsidR="0098613B" w:rsidRDefault="0098613B" w:rsidP="0098613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New Proposal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                 </w:t>
                  </w:r>
                </w:p>
              </w:tc>
              <w:tc>
                <w:tcPr>
                  <w:tcW w:w="1973" w:type="pct"/>
                  <w:gridSpan w:val="2"/>
                  <w:vMerge w:val="restart"/>
                  <w:tcBorders>
                    <w:top w:val="outset" w:sz="6" w:space="0" w:color="111111"/>
                    <w:left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83101B6" w14:textId="6C48F504" w:rsidR="0098613B" w:rsidRDefault="0098613B" w:rsidP="0098613B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bookmarkStart w:id="0" w:name="_GoBack"/>
                  <w:bookmarkEnd w:id="0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Reason ( Id Update/AKTS Update etc.):</w:t>
                  </w:r>
                </w:p>
              </w:tc>
            </w:tr>
            <w:tr w:rsidR="0098613B" w:rsidRPr="00020860" w14:paraId="568FC54B" w14:textId="77777777" w:rsidTr="008A6329">
              <w:trPr>
                <w:trHeight w:val="160"/>
              </w:trPr>
              <w:tc>
                <w:tcPr>
                  <w:tcW w:w="1054" w:type="pct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B6CDC66" w14:textId="77777777" w:rsidR="0098613B" w:rsidRDefault="0098613B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A5009B8" w14:textId="45EC9A48" w:rsidR="0098613B" w:rsidRDefault="0098613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Update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)                                                   </w:t>
                  </w:r>
                </w:p>
              </w:tc>
              <w:tc>
                <w:tcPr>
                  <w:tcW w:w="1973" w:type="pct"/>
                  <w:gridSpan w:val="2"/>
                  <w:vMerge/>
                  <w:tcBorders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B91E1C9" w14:textId="77777777" w:rsidR="0098613B" w:rsidRDefault="0098613B" w:rsidP="00A301EB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8B1B722" w14:textId="77777777" w:rsidTr="008C41AF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44E65F3" w14:textId="77777777" w:rsidR="008C41AF" w:rsidRDefault="008C41AF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Semester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1ADD4C0" w14:textId="106B3FF2" w:rsidR="008C41AF" w:rsidRDefault="008C41AF" w:rsidP="008C41AF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Fall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EA9F1E6" w14:textId="54F90C79" w:rsidR="008C41AF" w:rsidRDefault="008C41AF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Spring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eastAsia="tr-TR"/>
                    </w:rPr>
                    <w:t xml:space="preserve"> )</w:t>
                  </w:r>
                </w:p>
              </w:tc>
            </w:tr>
            <w:tr w:rsidR="008C41AF" w:rsidRPr="00020860" w14:paraId="60705152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4CB5E21" w14:textId="77777777" w:rsidR="008C41AF" w:rsidRDefault="008C41AF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ECTS Credit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8E6FC78" w14:textId="77777777" w:rsidR="008C41AF" w:rsidRDefault="008C41AF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41E37F2C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FECACCD" w14:textId="77777777" w:rsidR="008C41AF" w:rsidRPr="00020860" w:rsidRDefault="008C41AF" w:rsidP="005C15E0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Credit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AE1189" w14:textId="77777777" w:rsidR="008C41AF" w:rsidRDefault="008C41AF" w:rsidP="0063495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A345AE1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F92A2F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Theory/Hour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7837BE2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5B4415A9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58F320B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Practice/Hour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17FB4B3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6DBD0CE9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DFFDE0B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Laboratory/Hour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BF62A2E" w14:textId="77777777" w:rsidR="008C41AF" w:rsidRPr="00020860" w:rsidRDefault="008C41AF" w:rsidP="001F40BD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53B5F7AE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8A53D8F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Proposed by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637549D" w14:textId="77777777" w:rsidR="008C41AF" w:rsidRPr="00020860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3FC56DE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6EBB697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The Aim of the Course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BC8734F" w14:textId="77777777" w:rsidR="008C41AF" w:rsidRPr="00020860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384A88A2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29D7331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The Learning Outcomes of the Course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D58F20B" w14:textId="77777777" w:rsidR="008C41AF" w:rsidRPr="00020860" w:rsidRDefault="008C41AF" w:rsidP="00020860">
                  <w:pPr>
                    <w:spacing w:before="38" w:after="38" w:line="240" w:lineRule="auto"/>
                    <w:ind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137401E" w14:textId="77777777" w:rsidTr="005A7C70">
              <w:trPr>
                <w:trHeight w:val="1134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E687343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Course's content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81AA4F6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561EBB35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FA39510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Literature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19A82AC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1.</w:t>
                  </w:r>
                </w:p>
                <w:p w14:paraId="3F93BDA0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2.</w:t>
                  </w:r>
                </w:p>
                <w:p w14:paraId="21DE855C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3.</w:t>
                  </w:r>
                </w:p>
                <w:p w14:paraId="70AED2EA" w14:textId="77777777" w:rsidR="008C41AF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4.</w:t>
                  </w:r>
                </w:p>
                <w:p w14:paraId="7DDE598F" w14:textId="77777777" w:rsidR="008C41AF" w:rsidRPr="00020860" w:rsidRDefault="008C41AF" w:rsidP="00220DEF">
                  <w:pPr>
                    <w:spacing w:before="38" w:after="38" w:line="240" w:lineRule="auto"/>
                    <w:ind w:left="360" w:right="40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5.</w:t>
                  </w:r>
                </w:p>
              </w:tc>
            </w:tr>
            <w:tr w:rsidR="008C41AF" w:rsidRPr="00020860" w14:paraId="350975A1" w14:textId="77777777" w:rsidTr="00853413">
              <w:trPr>
                <w:trHeight w:val="567"/>
              </w:trPr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7400CE9F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Course’s Evaluation</w:t>
                  </w:r>
                </w:p>
              </w:tc>
              <w:tc>
                <w:tcPr>
                  <w:tcW w:w="1315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B189085" w14:textId="612EF77A" w:rsidR="008C41AF" w:rsidRDefault="008C41AF" w:rsidP="0085341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Midterm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exam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</w:t>
                  </w:r>
                  <w:proofErr w:type="gramStart"/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( )</w:t>
                  </w:r>
                  <w:proofErr w:type="gramEnd"/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Quiz (  ) 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          </w:t>
                  </w:r>
                </w:p>
              </w:tc>
              <w:tc>
                <w:tcPr>
                  <w:tcW w:w="1315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5C5169F" w14:textId="3501A4B5" w:rsidR="008C41AF" w:rsidRPr="00164A34" w:rsidRDefault="008C41AF" w:rsidP="000C3641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Homework/Project </w:t>
                  </w:r>
                  <w:proofErr w:type="gramStart"/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( )</w:t>
                  </w:r>
                  <w:proofErr w:type="gramEnd"/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Final exam (  )      </w:t>
                  </w:r>
                </w:p>
              </w:tc>
              <w:tc>
                <w:tcPr>
                  <w:tcW w:w="1316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B0FB7C2" w14:textId="61D8DF2E" w:rsidR="008C41AF" w:rsidRPr="00164A34" w:rsidRDefault="008C41AF" w:rsidP="000C3641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Other</w:t>
                  </w: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(specify)</w:t>
                  </w:r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</w:t>
                  </w:r>
                  <w:proofErr w:type="gramStart"/>
                  <w:r w:rsidRPr="00164A34">
                    <w:rPr>
                      <w:rFonts w:eastAsia="Times New Roman" w:cs="Arial"/>
                      <w:szCs w:val="20"/>
                      <w:lang w:val="en-US" w:eastAsia="tr-TR"/>
                    </w:rPr>
                    <w:t>(  )</w:t>
                  </w:r>
                  <w:proofErr w:type="gramEnd"/>
                </w:p>
              </w:tc>
            </w:tr>
            <w:tr w:rsidR="008C41AF" w:rsidRPr="00020860" w14:paraId="21C65EEA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6F26765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Course’s Language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C757996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F9989C1" w14:textId="77777777" w:rsidTr="00853413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33EE4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38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Overlapping Course(s)</w:t>
                  </w: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2D4A0220" w14:textId="4D7748EA" w:rsidR="008C41AF" w:rsidRDefault="008C41AF" w:rsidP="0085341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Not Exist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                                </w:t>
                  </w:r>
                </w:p>
                <w:p w14:paraId="7B2F356B" w14:textId="088CB8B7" w:rsidR="008C41AF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  <w:tc>
                <w:tcPr>
                  <w:tcW w:w="1973" w:type="pct"/>
                  <w:gridSpan w:val="2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CC9AA5D" w14:textId="3A67BA41" w:rsidR="008C41AF" w:rsidRPr="00020860" w:rsidRDefault="008C41AF" w:rsidP="00853413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Exists </w:t>
                  </w:r>
                  <w:proofErr w:type="gramStart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>(  )</w:t>
                  </w:r>
                  <w:proofErr w:type="gramEnd"/>
                  <w:r>
                    <w:rPr>
                      <w:rFonts w:eastAsia="Times New Roman" w:cs="Arial"/>
                      <w:szCs w:val="20"/>
                      <w:lang w:val="en-US" w:eastAsia="tr-TR"/>
                    </w:rPr>
                    <w:t xml:space="preserve">                                                              Course Id:                                                                Overlapping ratio (%):</w:t>
                  </w:r>
                </w:p>
              </w:tc>
            </w:tr>
            <w:tr w:rsidR="008C41AF" w:rsidRPr="00020860" w14:paraId="2BAE20A8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0466E07" w14:textId="77777777" w:rsidR="008C41AF" w:rsidRPr="00020860" w:rsidRDefault="008C41AF" w:rsidP="001F40BD">
                  <w:pPr>
                    <w:spacing w:before="0" w:after="0" w:line="240" w:lineRule="auto"/>
                    <w:ind w:left="4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Course’s Syllabus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8F7F63C" w14:textId="77777777" w:rsidR="008C41AF" w:rsidRPr="00020860" w:rsidRDefault="008C41AF" w:rsidP="001F40BD">
                  <w:pPr>
                    <w:spacing w:before="0" w:after="0" w:line="240" w:lineRule="auto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szCs w:val="20"/>
                      <w:lang w:val="en-US" w:eastAsia="tr-TR"/>
                    </w:rPr>
                    <w:t> </w:t>
                  </w:r>
                </w:p>
              </w:tc>
            </w:tr>
            <w:tr w:rsidR="008C41AF" w:rsidRPr="00020860" w14:paraId="085CE70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227A419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5CF2F78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E678A11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F171E73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2.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4F8231A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379488F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5287E0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3.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7D788452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415C0E27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2EE158B6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4.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61511E4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C6C4BD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0397BC19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5.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17BAF5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0029BC6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1A5E38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6.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417627A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DADEF64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C2CE22D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7.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40EDCBBD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094DF62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4C5D873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8.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50D76D8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8229E63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1A4AA52B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9.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CAF321F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73C40C1C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53230E9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10.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02F45DED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15FAADDE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3118529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11.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122E5189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ECC3C0A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4CECE0DC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12.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367B2F24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25CFF20F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6C281BC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13.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59BF9550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  <w:tr w:rsidR="008C41AF" w:rsidRPr="00020860" w14:paraId="330E1B4C" w14:textId="77777777" w:rsidTr="005A7C70">
              <w:tc>
                <w:tcPr>
                  <w:tcW w:w="1054" w:type="pct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14:paraId="3585F4AE" w14:textId="77777777" w:rsidR="008C41AF" w:rsidRPr="00020860" w:rsidRDefault="008C41AF" w:rsidP="001F40BD">
                  <w:pPr>
                    <w:spacing w:before="100" w:beforeAutospacing="1" w:after="100" w:afterAutospacing="1" w:line="240" w:lineRule="auto"/>
                    <w:ind w:left="150"/>
                    <w:jc w:val="left"/>
                    <w:rPr>
                      <w:rFonts w:eastAsia="Times New Roman" w:cs="Arial"/>
                      <w:color w:val="000000"/>
                      <w:szCs w:val="20"/>
                      <w:lang w:val="en-US" w:eastAsia="tr-TR"/>
                    </w:rPr>
                  </w:pPr>
                  <w:r w:rsidRPr="00020860">
                    <w:rPr>
                      <w:rFonts w:eastAsia="Times New Roman" w:cs="Arial"/>
                      <w:b/>
                      <w:bCs/>
                      <w:color w:val="000000"/>
                      <w:szCs w:val="20"/>
                      <w:lang w:val="en-US" w:eastAsia="tr-TR"/>
                    </w:rPr>
                    <w:t>14. Week</w:t>
                  </w:r>
                </w:p>
              </w:tc>
              <w:tc>
                <w:tcPr>
                  <w:tcW w:w="3946" w:type="pct"/>
                  <w:gridSpan w:val="4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FFFFFF"/>
                  <w:vAlign w:val="center"/>
                </w:tcPr>
                <w:p w14:paraId="6F0878C5" w14:textId="77777777" w:rsidR="008C41AF" w:rsidRPr="00020860" w:rsidRDefault="008C41AF" w:rsidP="001F40BD">
                  <w:pPr>
                    <w:spacing w:before="38" w:after="38" w:line="240" w:lineRule="auto"/>
                    <w:ind w:left="38" w:right="38"/>
                    <w:jc w:val="left"/>
                    <w:rPr>
                      <w:rFonts w:eastAsia="Times New Roman" w:cs="Arial"/>
                      <w:szCs w:val="20"/>
                      <w:lang w:val="en-US" w:eastAsia="tr-TR"/>
                    </w:rPr>
                  </w:pPr>
                </w:p>
              </w:tc>
            </w:tr>
          </w:tbl>
          <w:p w14:paraId="3F3A04A8" w14:textId="77777777" w:rsidR="001F40BD" w:rsidRPr="00020860" w:rsidRDefault="001F40BD" w:rsidP="001F40BD">
            <w:pPr>
              <w:spacing w:before="0"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3"/>
                <w:szCs w:val="13"/>
                <w:lang w:val="en-US" w:eastAsia="tr-TR"/>
              </w:rPr>
            </w:pPr>
          </w:p>
        </w:tc>
      </w:tr>
    </w:tbl>
    <w:p w14:paraId="11CB358A" w14:textId="77777777" w:rsidR="001F40BD" w:rsidRPr="0017584E" w:rsidRDefault="001F40BD" w:rsidP="001F40BD">
      <w:pPr>
        <w:spacing w:before="0" w:after="0" w:line="240" w:lineRule="auto"/>
        <w:rPr>
          <w:rFonts w:cs="Arial"/>
        </w:rPr>
      </w:pPr>
    </w:p>
    <w:p w14:paraId="3BD1BCC2" w14:textId="77777777" w:rsidR="00C30746" w:rsidRPr="001F40BD" w:rsidRDefault="00C30746" w:rsidP="001F40BD"/>
    <w:sectPr w:rsidR="00C30746" w:rsidRPr="001F40BD" w:rsidSect="001F40BD">
      <w:footerReference w:type="default" r:id="rId7"/>
      <w:pgSz w:w="11906" w:h="16838"/>
      <w:pgMar w:top="1134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FADFC" w14:textId="77777777" w:rsidR="006F0E89" w:rsidRDefault="006F0E89" w:rsidP="00D94D35">
      <w:pPr>
        <w:spacing w:before="0" w:after="0" w:line="240" w:lineRule="auto"/>
      </w:pPr>
      <w:r>
        <w:separator/>
      </w:r>
    </w:p>
  </w:endnote>
  <w:endnote w:type="continuationSeparator" w:id="0">
    <w:p w14:paraId="0A327F52" w14:textId="77777777" w:rsidR="006F0E89" w:rsidRDefault="006F0E89" w:rsidP="00D94D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D7CF2" w14:textId="77777777" w:rsidR="00D94D35" w:rsidRDefault="00D94D35" w:rsidP="00D94D35">
    <w:pPr>
      <w:pStyle w:val="Header"/>
      <w:jc w:val="right"/>
    </w:pPr>
    <w:r>
      <w:t>KOÜ FBE Yeni Ders Öneri Formu 2018 v1.0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A2515" w14:textId="77777777" w:rsidR="006F0E89" w:rsidRDefault="006F0E89" w:rsidP="00D94D35">
      <w:pPr>
        <w:spacing w:before="0" w:after="0" w:line="240" w:lineRule="auto"/>
      </w:pPr>
      <w:r>
        <w:separator/>
      </w:r>
    </w:p>
  </w:footnote>
  <w:footnote w:type="continuationSeparator" w:id="0">
    <w:p w14:paraId="1F86A8D6" w14:textId="77777777" w:rsidR="006F0E89" w:rsidRDefault="006F0E89" w:rsidP="00D94D3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C42F25E"/>
    <w:lvl w:ilvl="0">
      <w:numFmt w:val="bullet"/>
      <w:lvlText w:val="*"/>
      <w:lvlJc w:val="left"/>
    </w:lvl>
  </w:abstractNum>
  <w:abstractNum w:abstractNumId="1">
    <w:nsid w:val="1A70649F"/>
    <w:multiLevelType w:val="hybridMultilevel"/>
    <w:tmpl w:val="CDF4C1A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F34981"/>
    <w:multiLevelType w:val="multilevel"/>
    <w:tmpl w:val="CDF4C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46320A"/>
    <w:multiLevelType w:val="hybridMultilevel"/>
    <w:tmpl w:val="DB32B8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"/>
        <w:legacy w:legacy="1" w:legacySpace="0" w:legacyIndent="0"/>
        <w:lvlJc w:val="left"/>
        <w:rPr>
          <w:rFonts w:ascii="Wingdings 2" w:hAnsi="Wingdings 2" w:hint="default"/>
          <w:sz w:val="26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4CB"/>
    <w:rsid w:val="00020860"/>
    <w:rsid w:val="0004571A"/>
    <w:rsid w:val="00052BE0"/>
    <w:rsid w:val="00081056"/>
    <w:rsid w:val="000931F1"/>
    <w:rsid w:val="000C3641"/>
    <w:rsid w:val="000F0BE6"/>
    <w:rsid w:val="0011125E"/>
    <w:rsid w:val="001220F8"/>
    <w:rsid w:val="00164A34"/>
    <w:rsid w:val="00190A3D"/>
    <w:rsid w:val="001B6731"/>
    <w:rsid w:val="001C4988"/>
    <w:rsid w:val="001D689D"/>
    <w:rsid w:val="001E28B4"/>
    <w:rsid w:val="001F40BD"/>
    <w:rsid w:val="002149BD"/>
    <w:rsid w:val="00220DEF"/>
    <w:rsid w:val="0024748C"/>
    <w:rsid w:val="00281588"/>
    <w:rsid w:val="002B27A7"/>
    <w:rsid w:val="002F6BE0"/>
    <w:rsid w:val="003111B7"/>
    <w:rsid w:val="003647D1"/>
    <w:rsid w:val="003C7672"/>
    <w:rsid w:val="004064E1"/>
    <w:rsid w:val="00432650"/>
    <w:rsid w:val="00470BE7"/>
    <w:rsid w:val="004C3125"/>
    <w:rsid w:val="005843E3"/>
    <w:rsid w:val="005A7C70"/>
    <w:rsid w:val="005C15E0"/>
    <w:rsid w:val="005F3279"/>
    <w:rsid w:val="006144E2"/>
    <w:rsid w:val="00632196"/>
    <w:rsid w:val="00634953"/>
    <w:rsid w:val="0065265F"/>
    <w:rsid w:val="00686949"/>
    <w:rsid w:val="0068762A"/>
    <w:rsid w:val="006F0E89"/>
    <w:rsid w:val="007A1636"/>
    <w:rsid w:val="007C2B13"/>
    <w:rsid w:val="00841153"/>
    <w:rsid w:val="00844C8A"/>
    <w:rsid w:val="00853413"/>
    <w:rsid w:val="008C41AF"/>
    <w:rsid w:val="008D2B0A"/>
    <w:rsid w:val="008F7588"/>
    <w:rsid w:val="00924765"/>
    <w:rsid w:val="00966135"/>
    <w:rsid w:val="00966F7E"/>
    <w:rsid w:val="00976771"/>
    <w:rsid w:val="0098613B"/>
    <w:rsid w:val="009D1D82"/>
    <w:rsid w:val="009F0351"/>
    <w:rsid w:val="009F5319"/>
    <w:rsid w:val="009F71BE"/>
    <w:rsid w:val="00A15D5D"/>
    <w:rsid w:val="00A301EB"/>
    <w:rsid w:val="00A65206"/>
    <w:rsid w:val="00AA44CB"/>
    <w:rsid w:val="00AB2D8B"/>
    <w:rsid w:val="00AE0ADD"/>
    <w:rsid w:val="00AE1428"/>
    <w:rsid w:val="00AF6A73"/>
    <w:rsid w:val="00B54EB0"/>
    <w:rsid w:val="00BF3488"/>
    <w:rsid w:val="00C23E32"/>
    <w:rsid w:val="00C30746"/>
    <w:rsid w:val="00C466BB"/>
    <w:rsid w:val="00C51AE1"/>
    <w:rsid w:val="00C94518"/>
    <w:rsid w:val="00CA1265"/>
    <w:rsid w:val="00CC2F94"/>
    <w:rsid w:val="00D06E73"/>
    <w:rsid w:val="00D11405"/>
    <w:rsid w:val="00D5392F"/>
    <w:rsid w:val="00D614A5"/>
    <w:rsid w:val="00D94D35"/>
    <w:rsid w:val="00DD46A9"/>
    <w:rsid w:val="00DE46BD"/>
    <w:rsid w:val="00DF5B9D"/>
    <w:rsid w:val="00E36D07"/>
    <w:rsid w:val="00E53E46"/>
    <w:rsid w:val="00EA3C3C"/>
    <w:rsid w:val="00EC521F"/>
    <w:rsid w:val="00EE55CA"/>
    <w:rsid w:val="00F24325"/>
    <w:rsid w:val="00F75897"/>
    <w:rsid w:val="00F94C9F"/>
    <w:rsid w:val="00FB0EBF"/>
    <w:rsid w:val="00FB2EDE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AF9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40BD"/>
    <w:pPr>
      <w:spacing w:before="60" w:after="60" w:line="360" w:lineRule="auto"/>
      <w:jc w:val="both"/>
    </w:pPr>
    <w:rPr>
      <w:rFonts w:ascii="Arial" w:eastAsia="Calibri" w:hAnsi="Arial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D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94D35"/>
    <w:rPr>
      <w:rFonts w:ascii="Arial" w:eastAsia="Calibri" w:hAnsi="Arial"/>
      <w:szCs w:val="2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D94D3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94D35"/>
    <w:rPr>
      <w:rFonts w:ascii="Arial" w:eastAsia="Calibri" w:hAnsi="Arial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310</Words>
  <Characters>2279</Characters>
  <Application>Microsoft Macintosh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Fen Bilimleri Enstitüsü</vt:lpstr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 Enstitüsü</dc:title>
  <dc:subject/>
  <dc:creator>Hulya Kodal</dc:creator>
  <cp:keywords/>
  <dc:description/>
  <cp:lastModifiedBy>h.hakan gurel</cp:lastModifiedBy>
  <cp:revision>10</cp:revision>
  <cp:lastPrinted>2012-08-16T07:28:00Z</cp:lastPrinted>
  <dcterms:created xsi:type="dcterms:W3CDTF">2018-12-10T12:19:00Z</dcterms:created>
  <dcterms:modified xsi:type="dcterms:W3CDTF">2019-01-07T13:44:00Z</dcterms:modified>
</cp:coreProperties>
</file>